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5A" w:rsidRDefault="00D1055A">
      <w:pPr>
        <w:pStyle w:val="normal"/>
        <w:rPr>
          <w:rFonts w:ascii="Arial" w:eastAsia="Arial" w:hAnsi="Arial" w:cs="Arial"/>
          <w:sz w:val="18"/>
          <w:szCs w:val="18"/>
        </w:rPr>
      </w:pPr>
    </w:p>
    <w:p w:rsidR="00D1055A" w:rsidRDefault="00D1055A">
      <w:pPr>
        <w:pStyle w:val="normal"/>
        <w:widowControl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055A" w:rsidRDefault="00D1055A">
      <w:pPr>
        <w:pStyle w:val="normal"/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055A" w:rsidRDefault="00D1055A">
      <w:pPr>
        <w:pStyle w:val="normal"/>
        <w:widowControl/>
        <w:spacing w:line="276" w:lineRule="auto"/>
        <w:ind w:right="-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469F" w:rsidRDefault="008B469F" w:rsidP="008B469F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 Dirigente Scolastico</w:t>
      </w:r>
    </w:p>
    <w:p w:rsidR="008B469F" w:rsidRDefault="008B469F" w:rsidP="008B469F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Dell’Istituto Comprensivo</w:t>
      </w:r>
    </w:p>
    <w:p w:rsidR="008B469F" w:rsidRDefault="008B469F" w:rsidP="008B469F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“Brigida”</w:t>
      </w:r>
    </w:p>
    <w:p w:rsidR="008B469F" w:rsidRDefault="008B469F" w:rsidP="008B469F">
      <w:pPr>
        <w:jc w:val="right"/>
        <w:rPr>
          <w:rFonts w:cs="Arial"/>
          <w:b/>
          <w:sz w:val="24"/>
          <w:szCs w:val="24"/>
        </w:rPr>
      </w:pPr>
    </w:p>
    <w:p w:rsidR="008B469F" w:rsidRDefault="008B469F" w:rsidP="008B469F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Oggetto: Autorizzazione dei genitori all’uscita dei minori senza accompagnamento al termine delle lezioni giornaliere (articolo 19-bis della legge 4 dicembre 2017 n.172).</w:t>
      </w:r>
    </w:p>
    <w:p w:rsidR="008B469F" w:rsidRDefault="008B469F" w:rsidP="008B469F">
      <w:pPr>
        <w:jc w:val="both"/>
        <w:rPr>
          <w:rFonts w:cs="Arial"/>
          <w:b/>
          <w:sz w:val="24"/>
          <w:szCs w:val="24"/>
        </w:rPr>
      </w:pPr>
    </w:p>
    <w:p w:rsidR="008B469F" w:rsidRDefault="008B469F" w:rsidP="008B469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 sottoscritto ………………………………………………………………. nato a …………………………….. il ………………..</w:t>
      </w:r>
    </w:p>
    <w:p w:rsidR="008B469F" w:rsidRDefault="008B469F" w:rsidP="008B469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</w:p>
    <w:p w:rsidR="008B469F" w:rsidRDefault="008B469F" w:rsidP="008B469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 sottoscritta ………………………………………………………………. nata a ……………………………… il ……………….</w:t>
      </w:r>
    </w:p>
    <w:p w:rsidR="008B469F" w:rsidRDefault="008B469F" w:rsidP="008B469F">
      <w:pPr>
        <w:jc w:val="both"/>
        <w:rPr>
          <w:rFonts w:cs="Arial"/>
          <w:sz w:val="24"/>
          <w:szCs w:val="24"/>
        </w:rPr>
      </w:pPr>
    </w:p>
    <w:p w:rsidR="008B469F" w:rsidRDefault="008B469F" w:rsidP="008B469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Genitori/e esercenti/e la patria potestà o affidatari/o o tutori/e dell’alunna/o ……………………………,</w:t>
      </w:r>
    </w:p>
    <w:p w:rsidR="008B469F" w:rsidRDefault="008B469F" w:rsidP="008B469F">
      <w:pPr>
        <w:jc w:val="both"/>
        <w:rPr>
          <w:rFonts w:cs="Arial"/>
          <w:sz w:val="24"/>
          <w:szCs w:val="24"/>
        </w:rPr>
      </w:pPr>
    </w:p>
    <w:p w:rsidR="008B469F" w:rsidRDefault="008B469F" w:rsidP="008B469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frequentante attualmente la classe …….. sez. ……, plesso ………………………………………………………………</w:t>
      </w:r>
    </w:p>
    <w:p w:rsidR="008B469F" w:rsidRDefault="008B469F" w:rsidP="008B469F">
      <w:pPr>
        <w:jc w:val="both"/>
        <w:rPr>
          <w:rFonts w:cs="Arial"/>
          <w:sz w:val="24"/>
          <w:szCs w:val="24"/>
        </w:rPr>
      </w:pPr>
    </w:p>
    <w:p w:rsidR="008B469F" w:rsidRDefault="008B469F" w:rsidP="008B469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dell’Istituto Comprensivo “Brigida”, firmando la presente dichiarazione ci/mi siamo/sono impegnati/o a prendere visione degli orari delle lezioni praticati in questa scuola e, conformemente con le vigenti disposizioni in materia di vigilanza su minori, ad assumere direttamente, o tramite persona da noi/me delegata, la vigilanza sulla/o alunna/o sopra indicata/o al termine delle lezioni ordinarie e di altre attività scolastiche extracurricolari, anche in orario pomeridiano, e, previa comunicazione da parte della scuola, anche in caso di uscita anticipata della classe (per assemblea sindacale, sciopero, ecc).</w:t>
      </w:r>
    </w:p>
    <w:p w:rsidR="008B469F" w:rsidRDefault="008B469F" w:rsidP="008B469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 integrazione di quanto su detto</w:t>
      </w:r>
    </w:p>
    <w:p w:rsidR="008B469F" w:rsidRDefault="008B469F" w:rsidP="008B469F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Dichiariamo/dichiaro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 essere a conoscenza delle disposizioni organizzative previste dalla scuola e di condividere e accettare le modalità e i criteri da questa previsti in merito alla vigilanza sui minori;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 essere consapevoli/e che, al di fuori dell’orario scolastico, la vigilanza ricade interamente sulla famiglia esercente la patria potestà o sugli affidatari o sui tutori;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 essere impossibilitati/o a garantire all’uscita della scuola la presenza di un genitore o di una persona appositamente da noi/me delegata;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Che le caratteristiche del percorso scuola-casa, la maturità della/del ragazza/o e le caratteristiche del contesto territoriale consentano a nostro/a figlio/a di tornare a casa autonomamente senza accompagnatori adulti;    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Che l’alunna/o conosce il tragitto scuola-casa e lo ha già percorso in autonomia senza accompagnatori;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Che tale percorso non manifesta profili di pericolosità particolare, rispetto al tipo di strade e di traffico relativo;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Che l’alunno/a ha già manifestato autonomia e capacità di evitare situazioni a rischio;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Che riteniamo utile educare gli alunni all’autonomia operativa, alla capacità di assumere atteggiamenti responsabili nei confronti di terzi e di sé e quindi l’uscita da scuola da soli </w:t>
      </w:r>
      <w:r>
        <w:rPr>
          <w:rFonts w:cs="Arial"/>
          <w:sz w:val="24"/>
          <w:szCs w:val="24"/>
        </w:rPr>
        <w:lastRenderedPageBreak/>
        <w:t>rientra in questa fase educativa;</w:t>
      </w:r>
    </w:p>
    <w:p w:rsidR="008B469F" w:rsidRDefault="008B469F" w:rsidP="008B469F">
      <w:pPr>
        <w:pStyle w:val="Paragrafoelenco"/>
        <w:ind w:left="720" w:firstLine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ci/mi impegniamo/impegno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dare chiare istruzioni affinchè l’alunna/o, all’uscita da scuola, rientri direttamente alla propria abitazione, senza divagazioni;</w:t>
      </w:r>
    </w:p>
    <w:p w:rsidR="008B469F" w:rsidRDefault="008B469F" w:rsidP="008B469F">
      <w:pPr>
        <w:pStyle w:val="Paragrafoelenco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 informare tempestivamente la scuola qualora le condizioni di sicurezza possano modificarsi.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Sulla base di quanto riportato nei punti da 1) a 10)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AUTORIZZIAMO/AUTORIZZO</w:t>
      </w:r>
    </w:p>
    <w:p w:rsidR="008B469F" w:rsidRDefault="008B469F" w:rsidP="008B469F">
      <w:pPr>
        <w:pStyle w:val="Paragrafoelenco"/>
        <w:ind w:left="720" w:firstLine="0"/>
        <w:jc w:val="center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L’uscita autonoma dello/a stessa dalla scuola al termine dell’orario delle attività didattiche quotidiane e pomeridiane, e, previa comunicazione da parte della scuola, anche in caso di uscita anticipata della classe (per assemblea sindacale, sciopero, ecc.) esonerando il personale docente, non docente e dirigente di codesta scuola da ogni responsabilità connessa con gli obblighi di vigilanza sui minori dopo il termine temporale del suono della campanella d’uscita e dopo il termine spaziale del superamento delle pertinenze dell’edificio scolastico, ovvero dopo la soglia del cancello d’uscita.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La presente autorizzazione è valida per tutto il periodo di permanenza dell’alunno/a presso l’Istituto Comprensivo “Brigida”.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caso di affidamento del minore ad un solo genitore, il genitore affidatario, consapevole delle conseguenze amministrative e penali per chi rilascia dichiarazioni non corrispondenti a verità, ai sensi del DPR 245/2000, dichiara di aver effettuato la scelta/richiesta in osservanza delle disposizioni sulle responsabilità genitoriali di cui agli articoli 316, 337 ter e 337 quater del codice civile che richiedono il consenso di entrambi i genitori.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Termoli, ………………………………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I Genitori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………………………………………….</w:t>
      </w: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</w:p>
    <w:p w:rsidR="008B469F" w:rsidRDefault="008B469F" w:rsidP="008B469F">
      <w:pPr>
        <w:pStyle w:val="Paragrafoelenco"/>
        <w:ind w:left="72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…………………………………………..</w:t>
      </w:r>
    </w:p>
    <w:p w:rsidR="00D1055A" w:rsidRDefault="00D1055A">
      <w:pPr>
        <w:pStyle w:val="normal"/>
        <w:widowControl/>
        <w:spacing w:line="276" w:lineRule="auto"/>
        <w:ind w:right="-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055A" w:rsidRDefault="00D45EEF">
      <w:pPr>
        <w:pStyle w:val="normal"/>
        <w:widowControl/>
        <w:spacing w:before="120" w:line="276" w:lineRule="auto"/>
        <w:ind w:left="-140" w:right="-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:rsidR="00D1055A" w:rsidRDefault="00D1055A">
      <w:pPr>
        <w:pStyle w:val="normal"/>
        <w:widowControl/>
        <w:spacing w:before="120" w:line="276" w:lineRule="auto"/>
        <w:ind w:left="-140" w:right="-260"/>
        <w:rPr>
          <w:rFonts w:ascii="Arial" w:eastAsia="Arial" w:hAnsi="Arial" w:cs="Arial"/>
        </w:rPr>
      </w:pPr>
    </w:p>
    <w:p w:rsidR="00D1055A" w:rsidRDefault="00D1055A">
      <w:pPr>
        <w:pStyle w:val="normal"/>
        <w:widowControl/>
        <w:spacing w:before="120" w:line="276" w:lineRule="auto"/>
        <w:ind w:left="-140" w:right="-260"/>
        <w:rPr>
          <w:rFonts w:ascii="Arial" w:eastAsia="Arial" w:hAnsi="Arial" w:cs="Arial"/>
        </w:rPr>
      </w:pPr>
    </w:p>
    <w:p w:rsidR="00D1055A" w:rsidRDefault="00D45EEF">
      <w:pPr>
        <w:pStyle w:val="normal"/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1055A" w:rsidRDefault="00D45EEF" w:rsidP="008B469F">
      <w:pPr>
        <w:pStyle w:val="normal"/>
        <w:widowControl/>
        <w:tabs>
          <w:tab w:val="center" w:pos="7655"/>
        </w:tabs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1055A">
      <w:pPr>
        <w:pStyle w:val="normal"/>
        <w:widowControl/>
        <w:spacing w:after="200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5A" w:rsidRDefault="00D45EEF">
      <w:pPr>
        <w:pStyle w:val="normal"/>
        <w:widowControl/>
        <w:spacing w:after="200"/>
        <w:ind w:left="7200"/>
        <w:rPr>
          <w:rFonts w:ascii="Arial" w:eastAsia="Arial" w:hAnsi="Arial" w:cs="Arial"/>
          <w:color w:val="000000"/>
          <w:sz w:val="18"/>
          <w:szCs w:val="18"/>
        </w:rPr>
      </w:pPr>
      <w:r>
        <w:rPr>
          <w:sz w:val="20"/>
          <w:szCs w:val="20"/>
        </w:rPr>
        <w:t xml:space="preserve">      </w:t>
      </w:r>
    </w:p>
    <w:sectPr w:rsidR="00D1055A" w:rsidSect="00D1055A">
      <w:headerReference w:type="default" r:id="rId7"/>
      <w:footerReference w:type="default" r:id="rId8"/>
      <w:headerReference w:type="first" r:id="rId9"/>
      <w:footerReference w:type="first" r:id="rId10"/>
      <w:pgSz w:w="11910" w:h="16850"/>
      <w:pgMar w:top="420" w:right="1132" w:bottom="280" w:left="992" w:header="720" w:footer="91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87" w:rsidRDefault="00FE4487" w:rsidP="00D1055A">
      <w:r>
        <w:separator/>
      </w:r>
    </w:p>
  </w:endnote>
  <w:endnote w:type="continuationSeparator" w:id="1">
    <w:p w:rsidR="00FE4487" w:rsidRDefault="00FE4487" w:rsidP="00D1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A" w:rsidRDefault="00D1055A">
    <w:pPr>
      <w:pStyle w:val="normal"/>
      <w:ind w:left="27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A" w:rsidRDefault="00D45EEF">
    <w:pPr>
      <w:pStyle w:val="normal"/>
      <w:ind w:right="-134"/>
      <w:rPr>
        <w:rFonts w:ascii="Times New Roman" w:eastAsia="Times New Roman" w:hAnsi="Times New Roman" w:cs="Times New Roman"/>
        <w:color w:val="BABABA"/>
        <w:sz w:val="18"/>
        <w:szCs w:val="18"/>
      </w:rPr>
    </w:pPr>
    <w:r>
      <w:rPr>
        <w:rFonts w:ascii="Times New Roman" w:eastAsia="Times New Roman" w:hAnsi="Times New Roman" w:cs="Times New Roman"/>
        <w:color w:val="BABABA"/>
        <w:sz w:val="18"/>
        <w:szCs w:val="18"/>
      </w:rPr>
      <w:t>Dobbiamo cambiare adesso perché domani potrebbe essere già tardi - (Greta Thunberg)</w:t>
    </w:r>
  </w:p>
  <w:p w:rsidR="00D1055A" w:rsidRDefault="00D1055A">
    <w:pPr>
      <w:pStyle w:val="normal"/>
      <w:ind w:right="-134"/>
      <w:rPr>
        <w:rFonts w:ascii="Times New Roman" w:eastAsia="Times New Roman" w:hAnsi="Times New Roman" w:cs="Times New Roman"/>
        <w:color w:val="BABAB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87" w:rsidRDefault="00FE4487" w:rsidP="00D1055A">
      <w:r>
        <w:separator/>
      </w:r>
    </w:p>
  </w:footnote>
  <w:footnote w:type="continuationSeparator" w:id="1">
    <w:p w:rsidR="00FE4487" w:rsidRDefault="00FE4487" w:rsidP="00D10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A" w:rsidRDefault="00D45EEF">
    <w:pPr>
      <w:pStyle w:val="normal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-429542</wp:posOffset>
          </wp:positionV>
          <wp:extent cx="646838" cy="604001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6541"/>
                  <a:stretch>
                    <a:fillRect/>
                  </a:stretch>
                </pic:blipFill>
                <pic:spPr>
                  <a:xfrm>
                    <a:off x="0" y="0"/>
                    <a:ext cx="646838" cy="604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A" w:rsidRDefault="00D45EEF">
    <w:pPr>
      <w:pStyle w:val="normal"/>
      <w:ind w:left="3685"/>
      <w:rPr>
        <w:rFonts w:ascii="Arial" w:eastAsia="Arial" w:hAnsi="Arial" w:cs="Arial"/>
        <w:sz w:val="31"/>
        <w:szCs w:val="31"/>
      </w:rPr>
    </w:pPr>
    <w:r>
      <w:rPr>
        <w:rFonts w:ascii="Arial" w:eastAsia="Arial" w:hAnsi="Arial" w:cs="Arial"/>
        <w:b/>
        <w:color w:val="1583BF"/>
        <w:sz w:val="31"/>
        <w:szCs w:val="31"/>
      </w:rPr>
      <w:t>ISTITUTO COMPRENSIVO " BRIGIDA"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76201</wp:posOffset>
          </wp:positionH>
          <wp:positionV relativeFrom="paragraph">
            <wp:posOffset>-104774</wp:posOffset>
          </wp:positionV>
          <wp:extent cx="1957070" cy="134429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7070" cy="1344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055A" w:rsidRDefault="00D45EEF">
    <w:pPr>
      <w:pStyle w:val="normal"/>
      <w:spacing w:before="104"/>
      <w:ind w:left="3685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30707"/>
        <w:sz w:val="18"/>
        <w:szCs w:val="18"/>
      </w:rPr>
      <w:t>Via Cina snc - 86039 TERMOLI (CB) Tel: 0875/712861</w:t>
    </w:r>
  </w:p>
  <w:p w:rsidR="00D1055A" w:rsidRDefault="00D45EEF">
    <w:pPr>
      <w:pStyle w:val="normal"/>
      <w:spacing w:before="30" w:line="275" w:lineRule="auto"/>
      <w:ind w:left="3685" w:right="1858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30707"/>
        <w:sz w:val="18"/>
        <w:szCs w:val="18"/>
      </w:rPr>
      <w:t>C.F. 91055130701 - C.M. CBIC85500B - Cod.Univ. UFKTQ2 mail: cbic85500b@istruzione. it</w:t>
    </w:r>
  </w:p>
  <w:p w:rsidR="00D1055A" w:rsidRDefault="00D45EEF">
    <w:pPr>
      <w:pStyle w:val="normal"/>
      <w:spacing w:before="8"/>
      <w:ind w:left="3685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30707"/>
        <w:sz w:val="18"/>
        <w:szCs w:val="18"/>
      </w:rPr>
      <w:t xml:space="preserve">pec: </w:t>
    </w:r>
    <w:hyperlink r:id="rId2">
      <w:r>
        <w:rPr>
          <w:rFonts w:ascii="Arial" w:eastAsia="Arial" w:hAnsi="Arial" w:cs="Arial"/>
          <w:color w:val="030707"/>
          <w:sz w:val="18"/>
          <w:szCs w:val="18"/>
        </w:rPr>
        <w:t>cbic85500b@pec.istruzi</w:t>
      </w:r>
    </w:hyperlink>
    <w:r>
      <w:rPr>
        <w:rFonts w:ascii="Arial" w:eastAsia="Arial" w:hAnsi="Arial" w:cs="Arial"/>
        <w:color w:val="030707"/>
        <w:sz w:val="18"/>
        <w:szCs w:val="18"/>
      </w:rPr>
      <w:t>one.it</w:t>
    </w:r>
  </w:p>
  <w:p w:rsidR="00D1055A" w:rsidRDefault="00D1055A">
    <w:pPr>
      <w:pStyle w:val="normal"/>
      <w:spacing w:before="5"/>
      <w:ind w:left="992"/>
      <w:rPr>
        <w:rFonts w:ascii="Times New Roman" w:eastAsia="Times New Roman" w:hAnsi="Times New Roman" w:cs="Times New Roman"/>
        <w:sz w:val="17"/>
        <w:szCs w:val="17"/>
      </w:rPr>
    </w:pPr>
  </w:p>
  <w:p w:rsidR="00D1055A" w:rsidRDefault="00D45EEF">
    <w:pPr>
      <w:pStyle w:val="normal"/>
      <w:spacing w:before="8"/>
      <w:ind w:left="3685"/>
    </w:pPr>
    <w:r>
      <w:rPr>
        <w:rFonts w:ascii="Arial" w:eastAsia="Arial" w:hAnsi="Arial" w:cs="Arial"/>
        <w:color w:val="030707"/>
        <w:sz w:val="18"/>
        <w:szCs w:val="18"/>
      </w:rPr>
      <w:t xml:space="preserve">Sito Internet: </w:t>
    </w:r>
    <w:hyperlink r:id="rId3">
      <w:r>
        <w:rPr>
          <w:rFonts w:ascii="Arial" w:eastAsia="Arial" w:hAnsi="Arial" w:cs="Arial"/>
          <w:color w:val="1583BF"/>
          <w:sz w:val="18"/>
          <w:szCs w:val="18"/>
        </w:rPr>
        <w:t>http://www.comprensivobrigida.edu.</w:t>
      </w:r>
    </w:hyperlink>
    <w:r>
      <w:rPr>
        <w:rFonts w:ascii="Arial" w:eastAsia="Arial" w:hAnsi="Arial" w:cs="Arial"/>
        <w:color w:val="1583BF"/>
        <w:sz w:val="18"/>
        <w:szCs w:val="18"/>
      </w:rPr>
      <w:t>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634FE"/>
    <w:multiLevelType w:val="hybridMultilevel"/>
    <w:tmpl w:val="04D8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55A"/>
    <w:rsid w:val="0027230B"/>
    <w:rsid w:val="00286F98"/>
    <w:rsid w:val="00703446"/>
    <w:rsid w:val="008B469F"/>
    <w:rsid w:val="00900C2C"/>
    <w:rsid w:val="009C4BA5"/>
    <w:rsid w:val="00A4112C"/>
    <w:rsid w:val="00BB2DDF"/>
    <w:rsid w:val="00D1055A"/>
    <w:rsid w:val="00D45EEF"/>
    <w:rsid w:val="00FE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12C"/>
  </w:style>
  <w:style w:type="paragraph" w:styleId="Titolo1">
    <w:name w:val="heading 1"/>
    <w:basedOn w:val="normal"/>
    <w:next w:val="normal"/>
    <w:rsid w:val="00D105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105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105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105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1055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105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1055A"/>
  </w:style>
  <w:style w:type="table" w:customStyle="1" w:styleId="TableNormal">
    <w:name w:val="Table Normal"/>
    <w:rsid w:val="00D105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1055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105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B469F"/>
    <w:pPr>
      <w:autoSpaceDE w:val="0"/>
      <w:autoSpaceDN w:val="0"/>
      <w:ind w:left="850" w:hanging="360"/>
      <w:jc w:val="both"/>
    </w:pPr>
    <w:rPr>
      <w:rFonts w:ascii="Cambria" w:eastAsia="Cambria" w:hAnsi="Cambria" w:cs="Cambria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brigida.edu/" TargetMode="External"/><Relationship Id="rId2" Type="http://schemas.openxmlformats.org/officeDocument/2006/relationships/hyperlink" Target="mailto:cbic85500b@pec.istruz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2020-12-02T09:08:00Z</dcterms:created>
  <dcterms:modified xsi:type="dcterms:W3CDTF">2020-12-02T09:08:00Z</dcterms:modified>
</cp:coreProperties>
</file>